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201E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Roma - Lungotevere Marzio n.3 – 00186 - Palermo - Via della Libertà n. 62 - 90143 Tel.: 0917794561 - Fax: 0917794561 www.avvocatoleone.com – 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t>info@avvocatoleone.com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P.IVA 06495860824 </w:t>
      </w:r>
    </w:p>
    <w:p w14:paraId="31FAE8EE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>ADESIONE RICORSO STRAORDINARIO AVVERSO IL MANCATO SUPERAMENTO DELL’ESAME SCRITTO DI ABILITAZIONE ALL’ESERCIZIO DELLA PROFESSIONE DI AVVOCATO</w:t>
      </w:r>
    </w:p>
    <w:p w14:paraId="01C6B7A0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>Con la presente, il sottoscritto/a _____________________________________________________</w:t>
      </w:r>
      <w:proofErr w:type="gramStart"/>
      <w:r w:rsidRPr="005A6FE4">
        <w:rPr>
          <w:rFonts w:ascii="Calibri" w:hAnsi="Calibri" w:cs="Times New Roman"/>
          <w:sz w:val="22"/>
          <w:szCs w:val="22"/>
          <w:lang w:eastAsia="it-IT"/>
        </w:rPr>
        <w:t>_ ,nato</w:t>
      </w:r>
      <w:proofErr w:type="gram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/a _______________________________________________________________il _______________________ Codice Fiscale: ________________________________________ residente a _________________________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Prov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. _____ in via _________________________________________________________________________ 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CONFERISCE </w:t>
      </w:r>
    </w:p>
    <w:p w14:paraId="3F7F1B57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Agli Avv.ti Francesco Leone, Simona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Fell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 Rosy Floriana Barbata, l’incarico di assistenza, rappresentanza, consulenza e difesa nella fase giudiziale avverso il mancato superamento dell’esame scritto di abilitazione all’esercizio della professione di avvocato, inviando, a tale scopo, presso lo Studio dei predetti Avvocati, sito in Palermo via della Libertà n. 62, 90143, i seguenti documenti: </w:t>
      </w:r>
    </w:p>
    <w:p w14:paraId="0A48A48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1) Richiesta di adesione ed incarico professionale agli Avv.ti Francesco Leone, Simona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Fell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 e Rosy Floriana Barbata sottoscritto personalmente; (ALL.1)</w:t>
      </w:r>
      <w:r w:rsidRPr="005A6FE4">
        <w:rPr>
          <w:rFonts w:ascii="Calibri" w:hAnsi="Calibri" w:cs="Times New Roman"/>
          <w:sz w:val="22"/>
          <w:szCs w:val="22"/>
          <w:lang w:eastAsia="it-IT"/>
        </w:rPr>
        <w:br/>
        <w:t>2) Scheda personale e segnalazioni compilata e sottoscritta; (ALL.2)</w:t>
      </w:r>
      <w:r w:rsidRPr="005A6FE4">
        <w:rPr>
          <w:rFonts w:ascii="Calibri" w:hAnsi="Calibri" w:cs="Times New Roman"/>
          <w:sz w:val="22"/>
          <w:szCs w:val="22"/>
          <w:lang w:eastAsia="it-IT"/>
        </w:rPr>
        <w:br/>
        <w:t xml:space="preserve">3) Procura in favore degli Avv.ti Francesco Leone, Simona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Fell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 e Rosy Floriana Barbata stampata (non modificandone il formato) in foglio A/4 bianco e sottoscritta personalmente; (ALL.3) </w:t>
      </w:r>
    </w:p>
    <w:p w14:paraId="1FDC0025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4) Fotocopia di un documento di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identita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>̀;</w:t>
      </w:r>
      <w:r w:rsidRPr="005A6FE4">
        <w:rPr>
          <w:rFonts w:ascii="Calibri" w:hAnsi="Calibri" w:cs="Times New Roman"/>
          <w:sz w:val="22"/>
          <w:szCs w:val="22"/>
          <w:lang w:eastAsia="it-IT"/>
        </w:rPr>
        <w:br/>
        <w:t>5) Fotocopia del codice fiscale;</w:t>
      </w:r>
      <w:r w:rsidRPr="005A6FE4">
        <w:rPr>
          <w:rFonts w:ascii="Calibri" w:hAnsi="Calibri" w:cs="Times New Roman"/>
          <w:sz w:val="22"/>
          <w:szCs w:val="22"/>
          <w:lang w:eastAsia="it-IT"/>
        </w:rPr>
        <w:br/>
        <w:t xml:space="preserve">6) Verbale di correzione e copia degli elaborati (qualora non ne siate in possesso, lo studio legale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inoltrera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̀ apposita istanza di accesso gratuita agli atti alla corte di appello interessata). </w:t>
      </w:r>
    </w:p>
    <w:p w14:paraId="55FE5B0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PATTUISCE </w:t>
      </w:r>
    </w:p>
    <w:p w14:paraId="19F67E8C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con i predetti professionisti, che accettano, il compenso per le prestazioni professionali come segue: </w:t>
      </w:r>
    </w:p>
    <w:p w14:paraId="20618F63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 </w:t>
      </w:r>
    </w:p>
    <w:p w14:paraId="59C68A3A" w14:textId="77777777" w:rsidR="005A6FE4" w:rsidRPr="005A6FE4" w:rsidRDefault="005A6FE4" w:rsidP="005A6F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>-  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>Individuale</w:t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: Euro </w:t>
      </w:r>
      <w:r>
        <w:rPr>
          <w:rFonts w:ascii="Calibri" w:hAnsi="Calibri" w:cs="Times New Roman"/>
          <w:b/>
          <w:bCs/>
          <w:sz w:val="22"/>
          <w:szCs w:val="22"/>
          <w:lang w:eastAsia="it-IT"/>
        </w:rPr>
        <w:t>1.0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00,00 </w:t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compresi accessori di legge (CPA al 4% ed IVA al 22%), da corrispondersi al momento del conferimento del presente incarico. Tale importo non è comprensivo del pagamento </w:t>
      </w:r>
    </w:p>
    <w:p w14:paraId="30B1B4EE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del contributo unificato (pari ad € 650,00). </w:t>
      </w:r>
    </w:p>
    <w:p w14:paraId="2C76CA7B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>A</w:t>
      </w:r>
      <w:r w:rsidRPr="005A6FE4">
        <w:rPr>
          <w:rFonts w:ascii="Calibri" w:hAnsi="Calibri" w:cs="Times New Roman"/>
          <w:b/>
          <w:bCs/>
          <w:sz w:val="16"/>
          <w:szCs w:val="16"/>
          <w:lang w:eastAsia="it-IT"/>
        </w:rPr>
        <w:t xml:space="preserve">LL 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1 </w:t>
      </w:r>
    </w:p>
    <w:p w14:paraId="6442971D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Eventuali spese di giudizio, attualmente imprevedibili, saranno preventivamente documentate ai ricorrenti. </w:t>
      </w:r>
    </w:p>
    <w:p w14:paraId="69AC29D8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COMUNICAZIONI E PAGAMENTO </w:t>
      </w:r>
    </w:p>
    <w:p w14:paraId="0CCE3C68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>- Le informazioni al ricorrente inerenti al deposito del ricorso, la fissazione dell’udienza, e l’esito</w:t>
      </w:r>
      <w:r w:rsidRPr="005A6FE4">
        <w:rPr>
          <w:rFonts w:ascii="MingLiU" w:eastAsia="MingLiU" w:hAnsi="MingLiU" w:cs="MingLiU"/>
          <w:sz w:val="22"/>
          <w:szCs w:val="22"/>
          <w:lang w:eastAsia="it-IT"/>
        </w:rPr>
        <w:br/>
      </w:r>
      <w:r w:rsidRPr="005A6FE4">
        <w:rPr>
          <w:rFonts w:ascii="Calibri" w:hAnsi="Calibri" w:cs="Times New Roman"/>
          <w:sz w:val="22"/>
          <w:szCs w:val="22"/>
          <w:lang w:eastAsia="it-IT"/>
        </w:rPr>
        <w:t>del procedimento saranno comunicate tempestivamente tramite l’indirizzo mail riportato nel seguente modulo.</w:t>
      </w:r>
      <w:r w:rsidRPr="005A6FE4">
        <w:rPr>
          <w:rFonts w:ascii="MingLiU" w:eastAsia="MingLiU" w:hAnsi="MingLiU" w:cs="MingLiU"/>
          <w:sz w:val="22"/>
          <w:szCs w:val="22"/>
          <w:lang w:eastAsia="it-IT"/>
        </w:rPr>
        <w:br/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Sarà onere del ricorrente comunicare allo Studio Legale gli eventuali cambi di indirizzi mail in cui ricevere le informazioni. </w:t>
      </w:r>
    </w:p>
    <w:p w14:paraId="5EF01BB3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lastRenderedPageBreak/>
        <w:t xml:space="preserve">- Dopo l’inoltro dei moduli tramite posta raccomandata,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potra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>̀ essere completata la procedura di adesione effettuando il versamento alle coordinate bancarie sotto indicate:</w:t>
      </w:r>
      <w:r w:rsidRPr="005A6FE4">
        <w:rPr>
          <w:rFonts w:ascii="MingLiU" w:eastAsia="MingLiU" w:hAnsi="MingLiU" w:cs="MingLiU"/>
          <w:sz w:val="22"/>
          <w:szCs w:val="22"/>
          <w:lang w:eastAsia="it-IT"/>
        </w:rPr>
        <w:br/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Di seguito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trovera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>̀ le coordinate bancarie di riferimento:</w:t>
      </w:r>
      <w:r w:rsidRPr="005A6FE4">
        <w:rPr>
          <w:rFonts w:ascii="MingLiU" w:eastAsia="MingLiU" w:hAnsi="MingLiU" w:cs="MingLiU"/>
          <w:sz w:val="22"/>
          <w:szCs w:val="22"/>
          <w:lang w:eastAsia="it-IT"/>
        </w:rPr>
        <w:br/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STUDIO LEGALE LEONE-FELL &amp; ASSOCIATI </w:t>
      </w:r>
    </w:p>
    <w:p w14:paraId="3C638B87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>UNICREDIT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br/>
        <w:t>IBAN: IT97F0200804686000104374038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br/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N.B: Nella causale del pagamento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dovra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̀ essere inserito </w:t>
      </w:r>
      <w:r w:rsidRPr="005A6FE4">
        <w:rPr>
          <w:rFonts w:ascii="Calibri" w:hAnsi="Calibri" w:cs="Times New Roman"/>
          <w:b/>
          <w:bCs/>
          <w:i/>
          <w:iCs/>
          <w:sz w:val="22"/>
          <w:szCs w:val="22"/>
          <w:lang w:eastAsia="it-IT"/>
        </w:rPr>
        <w:t xml:space="preserve">Nome e Cognome </w:t>
      </w:r>
      <w:r w:rsidRPr="005A6FE4">
        <w:rPr>
          <w:rFonts w:ascii="Calibri" w:hAnsi="Calibri" w:cs="Times New Roman"/>
          <w:sz w:val="22"/>
          <w:szCs w:val="22"/>
          <w:lang w:eastAsia="it-IT"/>
        </w:rPr>
        <w:t>del ricorrente, seguito dalla dicitura “</w:t>
      </w:r>
      <w:r w:rsidRPr="005A6FE4">
        <w:rPr>
          <w:rFonts w:ascii="Calibri" w:hAnsi="Calibri" w:cs="Times New Roman"/>
          <w:b/>
          <w:bCs/>
          <w:i/>
          <w:iCs/>
          <w:sz w:val="22"/>
          <w:szCs w:val="22"/>
          <w:lang w:eastAsia="it-IT"/>
        </w:rPr>
        <w:t>Ricorso Abilitazione Avvocati</w:t>
      </w:r>
      <w:r w:rsidRPr="005A6FE4">
        <w:rPr>
          <w:rFonts w:ascii="Calibri" w:hAnsi="Calibri" w:cs="Times New Roman"/>
          <w:i/>
          <w:iCs/>
          <w:sz w:val="22"/>
          <w:szCs w:val="22"/>
          <w:lang w:eastAsia="it-IT"/>
        </w:rPr>
        <w:t xml:space="preserve">” </w:t>
      </w:r>
    </w:p>
    <w:p w14:paraId="51EC8A4A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Dopo avere effettuato il versamento Le chiediamo di inviare la </w:t>
      </w:r>
      <w:r w:rsidRPr="005A6FE4">
        <w:rPr>
          <w:rFonts w:ascii="Calibri" w:hAnsi="Calibri" w:cs="Times New Roman"/>
          <w:i/>
          <w:iCs/>
          <w:sz w:val="22"/>
          <w:szCs w:val="22"/>
          <w:lang w:eastAsia="it-IT"/>
        </w:rPr>
        <w:t xml:space="preserve">ricevuta di pagamento </w:t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all'indirizzo 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info@avvocatoleone.com </w:t>
      </w:r>
    </w:p>
    <w:p w14:paraId="7A822753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Luogo e Data ----------------------------------------------- </w:t>
      </w:r>
    </w:p>
    <w:p w14:paraId="6E2B9150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Firma: -------------------------------------------------- </w:t>
      </w:r>
    </w:p>
    <w:p w14:paraId="18729523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Studio Legale Leone – </w:t>
      </w:r>
      <w:proofErr w:type="spellStart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>Fell</w:t>
      </w:r>
      <w:proofErr w:type="spellEnd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 &amp; Associati</w:t>
      </w:r>
      <w:r w:rsidRPr="005A6FE4">
        <w:rPr>
          <w:rFonts w:ascii="MingLiU" w:eastAsia="MingLiU" w:hAnsi="MingLiU" w:cs="MingLiU"/>
          <w:color w:val="2D72B5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Roma - Lungotevere Marzio n.3 – 00186 - Palermo - Via della Libertà n. 62 - 90143 Tel.: 0917794561 - Fax: 0917794561 www.avvocatoleone.com – 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t>info@avvocatoleone.com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P.IVA 06495860824 </w:t>
      </w:r>
    </w:p>
    <w:p w14:paraId="7ED028EB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SCHEDA SEGNALAZIONE E RICHIESTA INFORMAZIONI </w:t>
      </w:r>
    </w:p>
    <w:p w14:paraId="12BEAAF9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DATI PERSONALI E RIGUARDANTI IL CONCORSO </w:t>
      </w:r>
    </w:p>
    <w:p w14:paraId="37B1BFA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>A</w:t>
      </w:r>
      <w:r w:rsidRPr="005A6FE4">
        <w:rPr>
          <w:rFonts w:ascii="Calibri" w:hAnsi="Calibri" w:cs="Times New Roman"/>
          <w:b/>
          <w:bCs/>
          <w:sz w:val="18"/>
          <w:szCs w:val="18"/>
          <w:lang w:eastAsia="it-IT"/>
        </w:rPr>
        <w:t xml:space="preserve">LL </w:t>
      </w:r>
      <w:r w:rsidRPr="005A6FE4">
        <w:rPr>
          <w:rFonts w:ascii="Calibri" w:hAnsi="Calibri" w:cs="Times New Roman"/>
          <w:b/>
          <w:bCs/>
          <w:sz w:val="22"/>
          <w:szCs w:val="22"/>
          <w:lang w:eastAsia="it-IT"/>
        </w:rPr>
        <w:t xml:space="preserve">2 </w:t>
      </w:r>
    </w:p>
    <w:p w14:paraId="3911BE5C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-NOME </w:t>
      </w:r>
    </w:p>
    <w:p w14:paraId="78C0A9B5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-COGNOME </w:t>
      </w:r>
    </w:p>
    <w:p w14:paraId="123B803D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-NATO/A A </w:t>
      </w:r>
    </w:p>
    <w:p w14:paraId="0FB364D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___________________________________________________________________________ ___________________________________________________________________________ ____________________________________________IL_____________________________ </w:t>
      </w:r>
    </w:p>
    <w:p w14:paraId="702FC31F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-RESIDENTE A _________________________________________________________________ PROV._____ </w:t>
      </w:r>
    </w:p>
    <w:p w14:paraId="735D7F9C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-VIA ___________________________________________________________________________ </w:t>
      </w:r>
    </w:p>
    <w:p w14:paraId="64F56D8B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-CODICE FISCALE _________________________________________________________________________ </w:t>
      </w:r>
    </w:p>
    <w:p w14:paraId="367860A9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-TELEFONO FISSO___________________________________FAX___________________________________________ </w:t>
      </w:r>
    </w:p>
    <w:p w14:paraId="4321143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-TELEFONO MOBILE_______________________________________________________________________________ </w:t>
      </w:r>
    </w:p>
    <w:p w14:paraId="6710DC70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-E-MAIL ______________________________________________________________________________________ </w:t>
      </w:r>
    </w:p>
    <w:p w14:paraId="0CE5B4D1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CORTE DI APPELLO IN CUI È STATA EFFETTUATA LA PROVA _________________________________________________________________________________ </w:t>
      </w:r>
    </w:p>
    <w:p w14:paraId="635680A1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CORTE DI APPELLO CHE HA CORRETTO GLI ELABORATI _______________________________________________________________________________________ </w:t>
      </w:r>
    </w:p>
    <w:p w14:paraId="08917E01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DATA DI PUBBLICAZIONE DEGLI ELABORATI _______________________________________________________________________________________ </w:t>
      </w:r>
    </w:p>
    <w:p w14:paraId="509B93DA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PUNTEGGIO DELLE TRE PROVE </w:t>
      </w:r>
    </w:p>
    <w:p w14:paraId="7B83E177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Studio Legale Leone – </w:t>
      </w:r>
      <w:proofErr w:type="spellStart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>Fell</w:t>
      </w:r>
      <w:proofErr w:type="spellEnd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 &amp; Associati</w:t>
      </w:r>
      <w:r w:rsidRPr="005A6FE4">
        <w:rPr>
          <w:rFonts w:ascii="MingLiU" w:eastAsia="MingLiU" w:hAnsi="MingLiU" w:cs="MingLiU"/>
          <w:color w:val="2D72B5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Roma - Lungotevere Marzio n.3 – 00186 - Palermo - Via della Libertà n. 62 - 90143 Tel.: 0917794561 - Fax: 0917794561 www.avvocatoleone.com – 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t>info@avvocatoleone.com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P.IVA 06495860824 </w:t>
      </w:r>
    </w:p>
    <w:p w14:paraId="0D6D992E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PUNTEGGIO PARERE </w:t>
      </w:r>
      <w:proofErr w:type="gramStart"/>
      <w:r w:rsidRPr="005A6FE4">
        <w:rPr>
          <w:rFonts w:ascii="Calibri" w:hAnsi="Calibri" w:cs="Times New Roman"/>
          <w:sz w:val="22"/>
          <w:szCs w:val="22"/>
          <w:lang w:eastAsia="it-IT"/>
        </w:rPr>
        <w:t>CIVILE:_</w:t>
      </w:r>
      <w:proofErr w:type="gram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________________________________________________________________ PUNTEGGIO PARERE PENALE:_______________________________________________________________ PUNTEGGIO ATTO:________________________________________________________________________ </w:t>
      </w:r>
    </w:p>
    <w:p w14:paraId="409A326F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NOTE SU ILLEGITTIMITÀ (eventuali):______________________________________________________________________________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 </w:t>
      </w:r>
    </w:p>
    <w:p w14:paraId="768D930E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Invio questo modulo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perche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́ intendo segnalare le sopracitate incongruenze allo Studio Legale Leone –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Fell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 &amp; Associati in vista della tutela dei miei diritti. </w:t>
      </w:r>
    </w:p>
    <w:p w14:paraId="304F6BE9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Ai sensi del Decreto Legislativo n. 196/03 e </w:t>
      </w:r>
      <w:proofErr w:type="spellStart"/>
      <w:r w:rsidRPr="005A6FE4">
        <w:rPr>
          <w:rFonts w:ascii="Calibri" w:hAnsi="Calibri" w:cs="Times New Roman"/>
          <w:sz w:val="22"/>
          <w:szCs w:val="22"/>
          <w:lang w:eastAsia="it-IT"/>
        </w:rPr>
        <w:t>s.m</w:t>
      </w:r>
      <w:proofErr w:type="spell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., autorizzo espressamente l’utilizzo dei miei dati personali al solo ed unico fine superiormente specificato. </w:t>
      </w:r>
    </w:p>
    <w:p w14:paraId="71EB8BCE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>(Luogo)________________</w:t>
      </w:r>
      <w:proofErr w:type="gramStart"/>
      <w:r w:rsidRPr="005A6FE4">
        <w:rPr>
          <w:rFonts w:ascii="Calibri" w:hAnsi="Calibri" w:cs="Times New Roman"/>
          <w:sz w:val="22"/>
          <w:szCs w:val="22"/>
          <w:lang w:eastAsia="it-IT"/>
        </w:rPr>
        <w:t>_ ,</w:t>
      </w:r>
      <w:proofErr w:type="gramEnd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 (</w:t>
      </w:r>
      <w:r w:rsidRPr="005A6FE4">
        <w:rPr>
          <w:rFonts w:ascii="Calibri" w:hAnsi="Calibri" w:cs="Times New Roman"/>
          <w:i/>
          <w:iCs/>
          <w:sz w:val="22"/>
          <w:szCs w:val="22"/>
          <w:lang w:eastAsia="it-IT"/>
        </w:rPr>
        <w:t>Data</w:t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) ________________ </w:t>
      </w:r>
    </w:p>
    <w:p w14:paraId="745F4695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proofErr w:type="gramStart"/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( </w:t>
      </w:r>
      <w:r w:rsidRPr="005A6FE4">
        <w:rPr>
          <w:rFonts w:ascii="Calibri" w:hAnsi="Calibri" w:cs="Times New Roman"/>
          <w:i/>
          <w:iCs/>
          <w:sz w:val="22"/>
          <w:szCs w:val="22"/>
          <w:lang w:eastAsia="it-IT"/>
        </w:rPr>
        <w:t>Nome</w:t>
      </w:r>
      <w:proofErr w:type="gramEnd"/>
      <w:r w:rsidRPr="005A6FE4">
        <w:rPr>
          <w:rFonts w:ascii="Calibri" w:hAnsi="Calibri" w:cs="Times New Roman"/>
          <w:i/>
          <w:iCs/>
          <w:sz w:val="22"/>
          <w:szCs w:val="22"/>
          <w:lang w:eastAsia="it-IT"/>
        </w:rPr>
        <w:t xml:space="preserve"> e Cognome</w:t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) _____________________ </w:t>
      </w:r>
    </w:p>
    <w:p w14:paraId="0623BFF0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2"/>
          <w:szCs w:val="22"/>
          <w:lang w:eastAsia="it-IT"/>
        </w:rPr>
        <w:t>(</w:t>
      </w:r>
      <w:r w:rsidRPr="005A6FE4">
        <w:rPr>
          <w:rFonts w:ascii="Calibri" w:hAnsi="Calibri" w:cs="Times New Roman"/>
          <w:i/>
          <w:iCs/>
          <w:sz w:val="22"/>
          <w:szCs w:val="22"/>
          <w:lang w:eastAsia="it-IT"/>
        </w:rPr>
        <w:t>Firma</w:t>
      </w:r>
      <w:r w:rsidRPr="005A6FE4">
        <w:rPr>
          <w:rFonts w:ascii="Calibri" w:hAnsi="Calibri" w:cs="Times New Roman"/>
          <w:sz w:val="22"/>
          <w:szCs w:val="22"/>
          <w:lang w:eastAsia="it-IT"/>
        </w:rPr>
        <w:t xml:space="preserve">) _____________________________ </w:t>
      </w:r>
    </w:p>
    <w:p w14:paraId="24870CC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Studio Legale Leone – </w:t>
      </w:r>
      <w:proofErr w:type="spellStart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>Fell</w:t>
      </w:r>
      <w:proofErr w:type="spellEnd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 &amp; Associati</w:t>
      </w:r>
      <w:r w:rsidRPr="005A6FE4">
        <w:rPr>
          <w:rFonts w:ascii="MingLiU" w:eastAsia="MingLiU" w:hAnsi="MingLiU" w:cs="MingLiU"/>
          <w:color w:val="2D72B5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Roma - Lungotevere Marzio n.3 – 00186 - Palermo - Via della Libertà n. 62 - 90143 Tel.: 0917794561 - Fax: 0917794561 www.avvocatoleone.com – 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t>info@avvocatoleone.com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P.IVA 06495860824 </w:t>
      </w:r>
    </w:p>
    <w:p w14:paraId="6C0185FB" w14:textId="77777777" w:rsidR="005A6FE4" w:rsidRDefault="005A6FE4" w:rsidP="005A6FE4">
      <w:pPr>
        <w:shd w:val="clear" w:color="auto" w:fill="FFFFFF"/>
        <w:spacing w:before="100" w:beforeAutospacing="1" w:after="100" w:afterAutospacing="1"/>
        <w:jc w:val="right"/>
        <w:rPr>
          <w:rFonts w:ascii="Calibri" w:hAnsi="Calibri" w:cs="Times New Roman"/>
          <w:b/>
          <w:bCs/>
          <w:i/>
          <w:iCs/>
          <w:lang w:eastAsia="it-IT"/>
        </w:rPr>
      </w:pPr>
    </w:p>
    <w:p w14:paraId="117DD2AA" w14:textId="77777777" w:rsidR="005A6FE4" w:rsidRDefault="005A6FE4" w:rsidP="005A6FE4">
      <w:pPr>
        <w:shd w:val="clear" w:color="auto" w:fill="FFFFFF"/>
        <w:spacing w:before="100" w:beforeAutospacing="1" w:after="100" w:afterAutospacing="1"/>
        <w:jc w:val="right"/>
        <w:rPr>
          <w:rFonts w:ascii="Calibri" w:hAnsi="Calibri" w:cs="Times New Roman"/>
          <w:b/>
          <w:bCs/>
          <w:i/>
          <w:iCs/>
          <w:lang w:eastAsia="it-IT"/>
        </w:rPr>
      </w:pPr>
    </w:p>
    <w:p w14:paraId="23078D90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i/>
          <w:iCs/>
          <w:lang w:eastAsia="it-IT"/>
        </w:rPr>
        <w:t xml:space="preserve">ALL.3 </w:t>
      </w:r>
    </w:p>
    <w:p w14:paraId="73CEA3ED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i/>
          <w:iCs/>
          <w:sz w:val="20"/>
          <w:szCs w:val="20"/>
          <w:lang w:eastAsia="it-IT"/>
        </w:rPr>
        <w:t>PROCURA</w:t>
      </w:r>
    </w:p>
    <w:p w14:paraId="5973BA66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Io sottoscritto/a _________________________________________________, nato/a a </w:t>
      </w:r>
      <w:r w:rsidRPr="005A6FE4">
        <w:rPr>
          <w:rFonts w:ascii="Calibri" w:hAnsi="Calibri" w:cs="Times New Roman"/>
          <w:sz w:val="18"/>
          <w:szCs w:val="18"/>
          <w:lang w:eastAsia="it-IT"/>
        </w:rPr>
        <w:t xml:space="preserve">___________________________ il _________________, Codice Fiscale ________________________________, residente a__________________________________________________________ </w:t>
      </w:r>
      <w:proofErr w:type="spellStart"/>
      <w:r w:rsidRPr="005A6FE4">
        <w:rPr>
          <w:rFonts w:ascii="Calibri" w:hAnsi="Calibri" w:cs="Times New Roman"/>
          <w:sz w:val="18"/>
          <w:szCs w:val="18"/>
          <w:lang w:eastAsia="it-IT"/>
        </w:rPr>
        <w:t>Prov</w:t>
      </w:r>
      <w:proofErr w:type="spellEnd"/>
      <w:r w:rsidRPr="005A6FE4">
        <w:rPr>
          <w:rFonts w:ascii="Calibri" w:hAnsi="Calibri" w:cs="Times New Roman"/>
          <w:sz w:val="18"/>
          <w:szCs w:val="18"/>
          <w:lang w:eastAsia="it-IT"/>
        </w:rPr>
        <w:t xml:space="preserve">. _______ in via____________________________________________________________________________________________ </w:t>
      </w:r>
    </w:p>
    <w:p w14:paraId="47C2CC45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i/>
          <w:iCs/>
          <w:sz w:val="20"/>
          <w:szCs w:val="20"/>
          <w:lang w:eastAsia="it-IT"/>
        </w:rPr>
        <w:t>nomino e costituisco procu</w:t>
      </w:r>
      <w:bookmarkStart w:id="0" w:name="_GoBack"/>
      <w:bookmarkEnd w:id="0"/>
      <w:r w:rsidRPr="005A6FE4">
        <w:rPr>
          <w:rFonts w:ascii="Calibri" w:hAnsi="Calibri" w:cs="Times New Roman"/>
          <w:b/>
          <w:bCs/>
          <w:i/>
          <w:iCs/>
          <w:sz w:val="20"/>
          <w:szCs w:val="20"/>
          <w:lang w:eastAsia="it-IT"/>
        </w:rPr>
        <w:t>ratori e difensori in ogni fase, stato e grado</w:t>
      </w:r>
    </w:p>
    <w:p w14:paraId="17235E84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del procedimento dinanzi al Tar competente o per l’alternativo procedimento straordinario presso il Consiglio di Stato, gli Avv.ti Francesco Leone, Simona </w:t>
      </w:r>
      <w:proofErr w:type="spellStart"/>
      <w:r w:rsidRPr="005A6FE4">
        <w:rPr>
          <w:rFonts w:ascii="Calibri" w:hAnsi="Calibri" w:cs="Times New Roman"/>
          <w:sz w:val="20"/>
          <w:szCs w:val="20"/>
          <w:lang w:eastAsia="it-IT"/>
        </w:rPr>
        <w:t>Fell</w:t>
      </w:r>
      <w:proofErr w:type="spellEnd"/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 e Rosy Floriana Barbata conferendo ogni </w:t>
      </w:r>
      <w:proofErr w:type="spellStart"/>
      <w:r w:rsidRPr="005A6FE4">
        <w:rPr>
          <w:rFonts w:ascii="Calibri" w:hAnsi="Calibri" w:cs="Times New Roman"/>
          <w:sz w:val="20"/>
          <w:szCs w:val="20"/>
          <w:lang w:eastAsia="it-IT"/>
        </w:rPr>
        <w:t>facolta</w:t>
      </w:r>
      <w:proofErr w:type="spellEnd"/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̀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sé avvocati e procuratori, </w:t>
      </w:r>
      <w:proofErr w:type="spellStart"/>
      <w:r w:rsidRPr="005A6FE4">
        <w:rPr>
          <w:rFonts w:ascii="Calibri" w:hAnsi="Calibri" w:cs="Times New Roman"/>
          <w:sz w:val="20"/>
          <w:szCs w:val="20"/>
          <w:lang w:eastAsia="it-IT"/>
        </w:rPr>
        <w:t>nonche</w:t>
      </w:r>
      <w:proofErr w:type="spellEnd"/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́ ogni altro potere e </w:t>
      </w:r>
      <w:proofErr w:type="spellStart"/>
      <w:r w:rsidRPr="005A6FE4">
        <w:rPr>
          <w:rFonts w:ascii="Calibri" w:hAnsi="Calibri" w:cs="Times New Roman"/>
          <w:sz w:val="20"/>
          <w:szCs w:val="20"/>
          <w:lang w:eastAsia="it-IT"/>
        </w:rPr>
        <w:t>facolta</w:t>
      </w:r>
      <w:proofErr w:type="spellEnd"/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̀ per la migliore esecuzione del mandato, ivi compresa l’esecuzione dei provvedimenti favorevolmente ottenuti anche in corso di lite, dichiarando sin d’ora rato e valido il loro operato. </w:t>
      </w:r>
    </w:p>
    <w:p w14:paraId="42EDB390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Per le </w:t>
      </w:r>
      <w:proofErr w:type="spellStart"/>
      <w:r w:rsidRPr="005A6FE4">
        <w:rPr>
          <w:rFonts w:ascii="Calibri" w:hAnsi="Calibri" w:cs="Times New Roman"/>
          <w:sz w:val="20"/>
          <w:szCs w:val="20"/>
          <w:lang w:eastAsia="it-IT"/>
        </w:rPr>
        <w:t>finalita</w:t>
      </w:r>
      <w:proofErr w:type="spellEnd"/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̀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proofErr w:type="gramStart"/>
      <w:r w:rsidRPr="005A6FE4">
        <w:rPr>
          <w:rFonts w:ascii="Calibri" w:hAnsi="Calibri" w:cs="Times New Roman"/>
          <w:sz w:val="20"/>
          <w:szCs w:val="20"/>
          <w:lang w:eastAsia="it-IT"/>
        </w:rPr>
        <w:t>D.Lgs</w:t>
      </w:r>
      <w:proofErr w:type="gramEnd"/>
      <w:r w:rsidRPr="005A6FE4">
        <w:rPr>
          <w:rFonts w:ascii="Calibri" w:hAnsi="Calibri" w:cs="Times New Roman"/>
          <w:sz w:val="20"/>
          <w:szCs w:val="20"/>
          <w:lang w:eastAsia="it-IT"/>
        </w:rPr>
        <w:t>.</w:t>
      </w:r>
      <w:proofErr w:type="spellEnd"/>
      <w:r w:rsidRPr="005A6FE4">
        <w:rPr>
          <w:rFonts w:ascii="Calibri" w:hAnsi="Calibri" w:cs="Times New Roman"/>
          <w:sz w:val="20"/>
          <w:szCs w:val="20"/>
          <w:lang w:eastAsia="it-IT"/>
        </w:rPr>
        <w:t xml:space="preserve"> 30 giugno 2003, n. 196 da me conosciuto. </w:t>
      </w:r>
    </w:p>
    <w:p w14:paraId="340E6B56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Calibri" w:hAnsi="Calibri" w:cs="Times New Roman"/>
          <w:b/>
          <w:bCs/>
          <w:sz w:val="20"/>
          <w:szCs w:val="20"/>
          <w:lang w:eastAsia="it-IT"/>
        </w:rPr>
        <w:t xml:space="preserve">Firma </w:t>
      </w:r>
    </w:p>
    <w:p w14:paraId="28389BC9" w14:textId="77777777" w:rsidR="005A6FE4" w:rsidRPr="005A6FE4" w:rsidRDefault="005A6FE4" w:rsidP="005A6F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sz w:val="22"/>
          <w:szCs w:val="22"/>
          <w:lang w:eastAsia="it-IT"/>
        </w:rPr>
      </w:pPr>
      <w:r w:rsidRPr="005A6FE4">
        <w:rPr>
          <w:rFonts w:ascii="Calibri" w:hAnsi="Calibri" w:cs="Courier New"/>
          <w:sz w:val="22"/>
          <w:szCs w:val="22"/>
          <w:lang w:eastAsia="it-IT"/>
        </w:rPr>
        <w:t>_______________________________</w:t>
      </w:r>
    </w:p>
    <w:p w14:paraId="1EBD23D2" w14:textId="77777777" w:rsidR="005A6FE4" w:rsidRPr="005A6FE4" w:rsidRDefault="005A6FE4" w:rsidP="005A6FE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Studio Legale Leone – </w:t>
      </w:r>
      <w:proofErr w:type="spellStart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>Fell</w:t>
      </w:r>
      <w:proofErr w:type="spellEnd"/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 &amp; Associati</w:t>
      </w:r>
      <w:r w:rsidRPr="005A6FE4">
        <w:rPr>
          <w:rFonts w:ascii="MingLiU" w:eastAsia="MingLiU" w:hAnsi="MingLiU" w:cs="MingLiU"/>
          <w:color w:val="2D72B5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Roma - Lungotevere Marzio n.3 – 00186 - Palermo - Via della Libertà n. 62 - 90143 Tel.: 0917794561 - Fax: 0917794561 www.avvocatoleone.com – 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t>info@avvocatoleone.com</w:t>
      </w:r>
      <w:r w:rsidRPr="005A6FE4">
        <w:rPr>
          <w:rFonts w:ascii="ArialMT" w:hAnsi="ArialMT" w:cs="ArialMT"/>
          <w:color w:val="0260BF"/>
          <w:sz w:val="16"/>
          <w:szCs w:val="16"/>
          <w:lang w:eastAsia="it-IT"/>
        </w:rPr>
        <w:br/>
      </w:r>
      <w:r w:rsidRPr="005A6FE4">
        <w:rPr>
          <w:rFonts w:ascii="ArialMT" w:hAnsi="ArialMT" w:cs="ArialMT"/>
          <w:color w:val="2D72B5"/>
          <w:sz w:val="16"/>
          <w:szCs w:val="16"/>
          <w:lang w:eastAsia="it-IT"/>
        </w:rPr>
        <w:t xml:space="preserve">P.IVA 06495860824 </w:t>
      </w:r>
    </w:p>
    <w:p w14:paraId="5913F2CC" w14:textId="77777777" w:rsidR="005D3750" w:rsidRDefault="005D3750"/>
    <w:sectPr w:rsidR="005D3750" w:rsidSect="00601F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921"/>
    <w:multiLevelType w:val="multilevel"/>
    <w:tmpl w:val="503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E4"/>
    <w:rsid w:val="005A6FE4"/>
    <w:rsid w:val="005D3750"/>
    <w:rsid w:val="006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FF3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6FE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A6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A6FE4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7604</Characters>
  <Application>Microsoft Macintosh Word</Application>
  <DocSecurity>0</DocSecurity>
  <Lines>63</Lines>
  <Paragraphs>17</Paragraphs>
  <ScaleCrop>false</ScaleCrop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2016-10-09T16:08:00Z</dcterms:created>
  <dcterms:modified xsi:type="dcterms:W3CDTF">2016-10-09T16:09:00Z</dcterms:modified>
</cp:coreProperties>
</file>